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565C1" w:rsidRPr="00CE7701" w:rsidRDefault="00CE7701" w:rsidP="00CE7701">
      <w:pPr>
        <w:spacing w:line="360" w:lineRule="auto"/>
        <w:jc w:val="center"/>
        <w:rPr>
          <w:b/>
        </w:rPr>
      </w:pPr>
      <w:r w:rsidRPr="00CE7701">
        <w:rPr>
          <w:b/>
        </w:rPr>
        <w:t>Spark of Hope</w:t>
      </w:r>
    </w:p>
    <w:p w:rsidR="00CE7701" w:rsidRDefault="00CE7701" w:rsidP="00CE7701">
      <w:pPr>
        <w:spacing w:line="360" w:lineRule="auto"/>
        <w:jc w:val="center"/>
        <w:rPr>
          <w:b/>
        </w:rPr>
      </w:pPr>
      <w:r w:rsidRPr="00CE7701">
        <w:rPr>
          <w:b/>
        </w:rPr>
        <w:t>2018 Director’s Report</w:t>
      </w:r>
    </w:p>
    <w:p w:rsidR="00CE7701" w:rsidRDefault="00CE7701" w:rsidP="00CE7701">
      <w:pPr>
        <w:spacing w:line="360" w:lineRule="auto"/>
        <w:jc w:val="both"/>
      </w:pPr>
      <w:r>
        <w:t>We are now coming towards the end of our second full year of operation. 2018 has been a year of both consolidation of what we do and looking forward towards new initiatives and ideas.</w:t>
      </w:r>
    </w:p>
    <w:p w:rsidR="004A0BFF" w:rsidRDefault="004A0BFF" w:rsidP="00CE7701">
      <w:pPr>
        <w:spacing w:line="360" w:lineRule="auto"/>
        <w:jc w:val="both"/>
      </w:pPr>
    </w:p>
    <w:p w:rsidR="00CE7701" w:rsidRDefault="00CE7701" w:rsidP="00CE7701">
      <w:pPr>
        <w:spacing w:line="360" w:lineRule="auto"/>
        <w:jc w:val="both"/>
      </w:pPr>
      <w:r>
        <w:t>In March we once again attended the Ballan Autumn Festival. This is something that Barry and myself feel strongly that we should support and be a part of. Unfortunately the weather was horrendous – almost cyclonic winds made for a testing time. Numbers were down for both the overall festival and our stand, however, we still made some useful contacts.</w:t>
      </w:r>
    </w:p>
    <w:p w:rsidR="00CE7701" w:rsidRDefault="00CE7701" w:rsidP="00CE7701">
      <w:pPr>
        <w:spacing w:line="360" w:lineRule="auto"/>
        <w:jc w:val="both"/>
      </w:pPr>
    </w:p>
    <w:p w:rsidR="00A558FC" w:rsidRDefault="00CE7701" w:rsidP="00CE7701">
      <w:pPr>
        <w:spacing w:line="360" w:lineRule="auto"/>
        <w:jc w:val="both"/>
      </w:pPr>
      <w:r>
        <w:t>We have continued to partner with Bendigo Salvation Army and their Bridge Program (drug addiction rehab program) and have been privileged to witness some wonderful moments between participant and horse. The feedback we receive is overwhelmingly positive</w:t>
      </w:r>
      <w:r w:rsidR="00A558FC">
        <w:t xml:space="preserve">. We have also had a number of individuals – both children and adults attend </w:t>
      </w:r>
      <w:r w:rsidR="00342CC0">
        <w:t xml:space="preserve">our general Spark of Hope </w:t>
      </w:r>
      <w:r w:rsidR="00A558FC">
        <w:t>program – with some extremely positive results. For the first time this year, I have had to put people on a waiting list as the demand for what we offer has grown. This year we also began two new activities – team building and training sessions for our volunteers and a school holiday activity for children who have previously visited Spark of Hope. I have also started the much discussed book!</w:t>
      </w:r>
    </w:p>
    <w:p w:rsidR="00A558FC" w:rsidRDefault="00A558FC" w:rsidP="00CE7701">
      <w:pPr>
        <w:spacing w:line="360" w:lineRule="auto"/>
        <w:jc w:val="both"/>
      </w:pPr>
    </w:p>
    <w:p w:rsidR="00A558FC" w:rsidRDefault="00A558FC" w:rsidP="00CE7701">
      <w:pPr>
        <w:spacing w:line="360" w:lineRule="auto"/>
        <w:jc w:val="both"/>
      </w:pPr>
      <w:r>
        <w:t>There are a number of initiatives we are looking to introduce in 2019. Some of these include:</w:t>
      </w:r>
    </w:p>
    <w:p w:rsidR="00A558FC" w:rsidRDefault="00A558FC" w:rsidP="00A558FC">
      <w:pPr>
        <w:pStyle w:val="ListParagraph"/>
        <w:numPr>
          <w:ilvl w:val="0"/>
          <w:numId w:val="1"/>
        </w:numPr>
        <w:spacing w:line="360" w:lineRule="auto"/>
        <w:jc w:val="both"/>
      </w:pPr>
      <w:r>
        <w:t>Corporate Leadership and Team building days</w:t>
      </w:r>
    </w:p>
    <w:p w:rsidR="00A558FC" w:rsidRDefault="00A558FC" w:rsidP="00A558FC">
      <w:pPr>
        <w:pStyle w:val="ListParagraph"/>
        <w:numPr>
          <w:ilvl w:val="0"/>
          <w:numId w:val="1"/>
        </w:numPr>
        <w:spacing w:line="360" w:lineRule="auto"/>
        <w:jc w:val="both"/>
      </w:pPr>
      <w:r>
        <w:t xml:space="preserve">A women’s </w:t>
      </w:r>
      <w:r w:rsidR="00342CC0">
        <w:t>small group</w:t>
      </w:r>
      <w:r>
        <w:t xml:space="preserve"> modelled on Hope Reins’ “Brave On” program</w:t>
      </w:r>
    </w:p>
    <w:p w:rsidR="004A0BFF" w:rsidRDefault="004A0BFF" w:rsidP="00A558FC">
      <w:pPr>
        <w:pStyle w:val="ListParagraph"/>
        <w:numPr>
          <w:ilvl w:val="0"/>
          <w:numId w:val="1"/>
        </w:numPr>
        <w:spacing w:line="360" w:lineRule="auto"/>
        <w:jc w:val="both"/>
      </w:pPr>
      <w:r>
        <w:t>Grant application to purchase a “shipping container” that can be used as a teaching space</w:t>
      </w:r>
    </w:p>
    <w:p w:rsidR="004A0BFF" w:rsidRDefault="004A0BFF" w:rsidP="00A558FC">
      <w:pPr>
        <w:pStyle w:val="ListParagraph"/>
        <w:numPr>
          <w:ilvl w:val="0"/>
          <w:numId w:val="1"/>
        </w:numPr>
        <w:spacing w:line="360" w:lineRule="auto"/>
        <w:jc w:val="both"/>
      </w:pPr>
      <w:r>
        <w:t>A specialised prayer support group</w:t>
      </w:r>
    </w:p>
    <w:p w:rsidR="00A558FC" w:rsidRDefault="00A558FC" w:rsidP="00A558FC">
      <w:pPr>
        <w:pStyle w:val="ListParagraph"/>
        <w:spacing w:line="360" w:lineRule="auto"/>
        <w:jc w:val="both"/>
      </w:pPr>
    </w:p>
    <w:p w:rsidR="00A558FC" w:rsidRDefault="00A558FC" w:rsidP="00A558FC">
      <w:pPr>
        <w:pStyle w:val="ListParagraph"/>
        <w:spacing w:line="360" w:lineRule="auto"/>
        <w:ind w:left="0"/>
        <w:jc w:val="both"/>
      </w:pPr>
      <w:r>
        <w:t>As always, this is a team effort. We are blessed to have so many people willing to help in so many different ways. To that end I w</w:t>
      </w:r>
      <w:r w:rsidR="004A0BFF">
        <w:t>ould</w:t>
      </w:r>
      <w:r>
        <w:t xml:space="preserve"> like to thank</w:t>
      </w:r>
      <w:r w:rsidR="00342CC0">
        <w:t xml:space="preserve"> (in no particular order)</w:t>
      </w:r>
      <w:r>
        <w:t xml:space="preserve"> Wendy </w:t>
      </w:r>
      <w:proofErr w:type="spellStart"/>
      <w:r>
        <w:t>Kimpton</w:t>
      </w:r>
      <w:proofErr w:type="spellEnd"/>
      <w:r>
        <w:t xml:space="preserve">, Annie and Franco </w:t>
      </w:r>
      <w:proofErr w:type="spellStart"/>
      <w:r>
        <w:t>Darioli</w:t>
      </w:r>
      <w:proofErr w:type="spellEnd"/>
      <w:r>
        <w:t xml:space="preserve">, Sophie Martin, Di Dunn, Rachael Bone, Claire Beyer, </w:t>
      </w:r>
      <w:r>
        <w:lastRenderedPageBreak/>
        <w:t xml:space="preserve">Pauline </w:t>
      </w:r>
      <w:proofErr w:type="spellStart"/>
      <w:r>
        <w:t>Debrevi</w:t>
      </w:r>
      <w:bookmarkStart w:id="0" w:name="_GoBack"/>
      <w:bookmarkEnd w:id="0"/>
      <w:proofErr w:type="spellEnd"/>
      <w:r>
        <w:t>, Grant and Brenda Bone</w:t>
      </w:r>
      <w:r w:rsidR="004A0BFF">
        <w:t xml:space="preserve"> and John and Suzanne of Western Suburbs Horse Supplies. </w:t>
      </w:r>
      <w:r>
        <w:t xml:space="preserve">Special mention also to our board – </w:t>
      </w:r>
      <w:proofErr w:type="spellStart"/>
      <w:r>
        <w:t>Raelle</w:t>
      </w:r>
      <w:proofErr w:type="spellEnd"/>
      <w:r>
        <w:t xml:space="preserve"> Smit, Dianne Street and Jarred Parsons. Finally a big thank you to dad – Noel Andersen – for the countless hours of work he puts in to making this place all the better for both human and horse!</w:t>
      </w:r>
    </w:p>
    <w:p w:rsidR="004A0BFF" w:rsidRDefault="004A0BFF" w:rsidP="00A558FC">
      <w:pPr>
        <w:pStyle w:val="ListParagraph"/>
        <w:spacing w:line="360" w:lineRule="auto"/>
        <w:ind w:left="0"/>
        <w:jc w:val="both"/>
      </w:pPr>
    </w:p>
    <w:p w:rsidR="004A0BFF" w:rsidRDefault="004A0BFF" w:rsidP="00A558FC">
      <w:pPr>
        <w:pStyle w:val="ListParagraph"/>
        <w:spacing w:line="360" w:lineRule="auto"/>
        <w:ind w:left="0"/>
        <w:jc w:val="both"/>
      </w:pPr>
      <w:r>
        <w:t>Of course we cannot forget the extraordinary members of our team – Spark, Flynn, Charlie, Smokey, Steve and Banjo – we thank God for bringing you into our lives – the things you teach us and others, helps to make all of us better people. As Winston Churchill once said “there is something about the outside of a horse that is good for the inside of man…”</w:t>
      </w:r>
    </w:p>
    <w:p w:rsidR="004A0BFF" w:rsidRDefault="004A0BFF" w:rsidP="00A558FC">
      <w:pPr>
        <w:pStyle w:val="ListParagraph"/>
        <w:spacing w:line="360" w:lineRule="auto"/>
        <w:ind w:left="0"/>
        <w:jc w:val="both"/>
      </w:pPr>
    </w:p>
    <w:p w:rsidR="004A0BFF" w:rsidRDefault="004A0BFF" w:rsidP="00A558FC">
      <w:pPr>
        <w:pStyle w:val="ListParagraph"/>
        <w:spacing w:line="360" w:lineRule="auto"/>
        <w:ind w:left="0"/>
        <w:jc w:val="both"/>
      </w:pPr>
      <w:r>
        <w:t>In His Service,</w:t>
      </w:r>
    </w:p>
    <w:p w:rsidR="004A0BFF" w:rsidRPr="00CE7701" w:rsidRDefault="004A0BFF" w:rsidP="00A558FC">
      <w:pPr>
        <w:pStyle w:val="ListParagraph"/>
        <w:spacing w:line="360" w:lineRule="auto"/>
        <w:ind w:left="0"/>
        <w:jc w:val="both"/>
      </w:pPr>
      <w:r>
        <w:t xml:space="preserve">Barry and Anna </w:t>
      </w:r>
      <w:proofErr w:type="spellStart"/>
      <w:r>
        <w:t>McGookin</w:t>
      </w:r>
      <w:proofErr w:type="spellEnd"/>
    </w:p>
    <w:p w:rsidR="00CE7701" w:rsidRDefault="00CE7701" w:rsidP="00CE7701">
      <w:pPr>
        <w:jc w:val="center"/>
      </w:pPr>
    </w:p>
    <w:sectPr w:rsidR="00CE7701" w:rsidSect="00B3516A">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1732D72"/>
    <w:multiLevelType w:val="hybridMultilevel"/>
    <w:tmpl w:val="745A30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7701"/>
    <w:rsid w:val="00342CC0"/>
    <w:rsid w:val="004A0BFF"/>
    <w:rsid w:val="005D7E5D"/>
    <w:rsid w:val="00A558FC"/>
    <w:rsid w:val="00B3516A"/>
    <w:rsid w:val="00CE7701"/>
    <w:rsid w:val="00E566B2"/>
    <w:rsid w:val="00E841D0"/>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73858575"/>
  <w15:chartTrackingRefBased/>
  <w15:docId w15:val="{653BC8CD-5C76-AA45-BB60-03FEB93440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558F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51</TotalTime>
  <Pages>2</Pages>
  <Words>396</Words>
  <Characters>2258</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 McGookin</dc:creator>
  <cp:keywords/>
  <dc:description/>
  <cp:lastModifiedBy>Anna McGookin</cp:lastModifiedBy>
  <cp:revision>2</cp:revision>
  <dcterms:created xsi:type="dcterms:W3CDTF">2018-11-20T04:59:00Z</dcterms:created>
  <dcterms:modified xsi:type="dcterms:W3CDTF">2018-11-22T04:40:00Z</dcterms:modified>
</cp:coreProperties>
</file>